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8" w:rsidRDefault="00086E5E" w:rsidP="00086E5E">
      <w:pPr>
        <w:jc w:val="center"/>
        <w:rPr>
          <w:b/>
          <w:sz w:val="28"/>
          <w:szCs w:val="28"/>
        </w:rPr>
      </w:pPr>
      <w:r w:rsidRPr="00086E5E">
        <w:rPr>
          <w:b/>
          <w:sz w:val="28"/>
          <w:szCs w:val="28"/>
        </w:rPr>
        <w:t>CERTIFICATE OF ORIGIN</w:t>
      </w:r>
    </w:p>
    <w:tbl>
      <w:tblPr>
        <w:tblStyle w:val="TableGrid"/>
        <w:tblW w:w="0" w:type="auto"/>
        <w:tblInd w:w="714" w:type="dxa"/>
        <w:tblLook w:val="04A0"/>
      </w:tblPr>
      <w:tblGrid>
        <w:gridCol w:w="1916"/>
        <w:gridCol w:w="401"/>
        <w:gridCol w:w="2942"/>
        <w:gridCol w:w="539"/>
        <w:gridCol w:w="1615"/>
        <w:gridCol w:w="1829"/>
      </w:tblGrid>
      <w:tr w:rsidR="00086E5E" w:rsidTr="008770B6">
        <w:trPr>
          <w:trHeight w:val="2976"/>
        </w:trPr>
        <w:tc>
          <w:tcPr>
            <w:tcW w:w="52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6E5E" w:rsidRPr="00712A8F" w:rsidRDefault="00086E5E" w:rsidP="00086E5E">
            <w:pPr>
              <w:ind w:left="0" w:firstLine="0"/>
              <w:rPr>
                <w:b/>
                <w:sz w:val="24"/>
                <w:szCs w:val="24"/>
              </w:rPr>
            </w:pPr>
            <w:r w:rsidRPr="00712A8F">
              <w:rPr>
                <w:b/>
                <w:sz w:val="24"/>
                <w:szCs w:val="24"/>
              </w:rPr>
              <w:t>Exporter</w:t>
            </w:r>
          </w:p>
          <w:p w:rsidR="00086E5E" w:rsidRPr="00712A8F" w:rsidRDefault="00086E5E" w:rsidP="00086E5E">
            <w:pPr>
              <w:ind w:left="0" w:firstLine="0"/>
              <w:rPr>
                <w:b/>
                <w:sz w:val="24"/>
                <w:szCs w:val="24"/>
              </w:rPr>
            </w:pPr>
          </w:p>
          <w:p w:rsidR="00086E5E" w:rsidRPr="00712A8F" w:rsidRDefault="00086E5E" w:rsidP="00086E5E">
            <w:pPr>
              <w:ind w:left="0" w:firstLine="0"/>
              <w:rPr>
                <w:b/>
                <w:sz w:val="24"/>
                <w:szCs w:val="24"/>
              </w:rPr>
            </w:pPr>
          </w:p>
          <w:p w:rsidR="009D2FB1" w:rsidRPr="00712A8F" w:rsidRDefault="009D2FB1" w:rsidP="00086E5E">
            <w:pPr>
              <w:ind w:left="0" w:firstLine="0"/>
              <w:rPr>
                <w:b/>
                <w:sz w:val="24"/>
                <w:szCs w:val="24"/>
              </w:rPr>
            </w:pPr>
          </w:p>
          <w:p w:rsidR="00712A8F" w:rsidRDefault="00712A8F" w:rsidP="00086E5E">
            <w:pPr>
              <w:ind w:left="0" w:firstLine="0"/>
              <w:rPr>
                <w:b/>
                <w:sz w:val="24"/>
                <w:szCs w:val="24"/>
              </w:rPr>
            </w:pPr>
          </w:p>
          <w:p w:rsidR="00086E5E" w:rsidRDefault="00086E5E" w:rsidP="00086E5E">
            <w:pPr>
              <w:ind w:left="0" w:firstLine="0"/>
              <w:rPr>
                <w:b/>
                <w:sz w:val="28"/>
                <w:szCs w:val="28"/>
              </w:rPr>
            </w:pPr>
            <w:r w:rsidRPr="00712A8F">
              <w:rPr>
                <w:b/>
                <w:sz w:val="24"/>
                <w:szCs w:val="24"/>
              </w:rPr>
              <w:t>Consignee</w:t>
            </w:r>
          </w:p>
        </w:tc>
        <w:tc>
          <w:tcPr>
            <w:tcW w:w="3983" w:type="dxa"/>
            <w:gridSpan w:val="3"/>
            <w:vMerge w:val="restart"/>
            <w:tcBorders>
              <w:left w:val="single" w:sz="4" w:space="0" w:color="auto"/>
            </w:tcBorders>
          </w:tcPr>
          <w:p w:rsidR="00086E5E" w:rsidRDefault="00A675EA" w:rsidP="00086E5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  <w:p w:rsidR="00A675EA" w:rsidRPr="00A675EA" w:rsidRDefault="00A675EA" w:rsidP="00B6730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675EA">
              <w:rPr>
                <w:b/>
                <w:sz w:val="24"/>
                <w:szCs w:val="24"/>
              </w:rPr>
              <w:t>Western U.P.</w:t>
            </w:r>
          </w:p>
          <w:p w:rsidR="00A675EA" w:rsidRDefault="00A675EA" w:rsidP="00086E5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675EA">
              <w:rPr>
                <w:b/>
                <w:sz w:val="24"/>
                <w:szCs w:val="24"/>
              </w:rPr>
              <w:t>Chamber of Commerce &amp; Industry</w:t>
            </w:r>
          </w:p>
          <w:p w:rsidR="00A675EA" w:rsidRDefault="009D2FB1" w:rsidP="00086E5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IN"/>
              </w:rPr>
              <w:drawing>
                <wp:inline distT="0" distB="0" distL="0" distR="0">
                  <wp:extent cx="1165695" cy="1068716"/>
                  <wp:effectExtent l="19050" t="0" r="0" b="0"/>
                  <wp:docPr id="2" name="Picture 2" descr="C:\Users\rk jain\Desktop\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k jain\Desktop\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19" cy="107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 xml:space="preserve">Bombay </w:t>
            </w:r>
            <w:proofErr w:type="spellStart"/>
            <w:r w:rsidRPr="008770B6">
              <w:rPr>
                <w:b/>
                <w:sz w:val="20"/>
                <w:szCs w:val="20"/>
              </w:rPr>
              <w:t>Bazar</w:t>
            </w:r>
            <w:proofErr w:type="spellEnd"/>
            <w:r w:rsidRPr="008770B6">
              <w:rPr>
                <w:b/>
                <w:sz w:val="20"/>
                <w:szCs w:val="20"/>
              </w:rPr>
              <w:t>, Meerut Cantt-250001</w:t>
            </w:r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>U.P. (INDIA)</w:t>
            </w:r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>Phones: 0121-2661177, 2661238</w:t>
            </w:r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 xml:space="preserve">Grams: </w:t>
            </w:r>
            <w:r w:rsidR="00B6730E" w:rsidRPr="008770B6">
              <w:rPr>
                <w:b/>
                <w:sz w:val="20"/>
                <w:szCs w:val="20"/>
              </w:rPr>
              <w:t>CHAMBER</w:t>
            </w:r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>Fax: 0091-0121-2661685</w:t>
            </w:r>
          </w:p>
          <w:p w:rsidR="009D2FB1" w:rsidRPr="00712A8F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 xml:space="preserve">E-mail: </w:t>
            </w:r>
            <w:hyperlink r:id="rId6" w:history="1">
              <w:r w:rsidR="00712A8F" w:rsidRPr="00712A8F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wupcc@rediffmail.com</w:t>
              </w:r>
            </w:hyperlink>
          </w:p>
          <w:p w:rsidR="009D2FB1" w:rsidRPr="008770B6" w:rsidRDefault="009D2FB1" w:rsidP="00086E5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70B6">
              <w:rPr>
                <w:b/>
                <w:sz w:val="20"/>
                <w:szCs w:val="20"/>
              </w:rPr>
              <w:t>Web Site: www.wupcc.org</w:t>
            </w:r>
          </w:p>
          <w:p w:rsidR="009D2FB1" w:rsidRPr="009D2FB1" w:rsidRDefault="009D2FB1" w:rsidP="00086E5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6E5E" w:rsidTr="008770B6">
        <w:trPr>
          <w:trHeight w:val="537"/>
        </w:trPr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B6730E" w:rsidRDefault="00086E5E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Pre-Carriage By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B6730E" w:rsidRDefault="00086E5E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Place of Receipt by Pre-Carrier</w:t>
            </w:r>
          </w:p>
        </w:tc>
        <w:tc>
          <w:tcPr>
            <w:tcW w:w="3983" w:type="dxa"/>
            <w:gridSpan w:val="3"/>
            <w:vMerge/>
            <w:tcBorders>
              <w:left w:val="single" w:sz="4" w:space="0" w:color="auto"/>
            </w:tcBorders>
          </w:tcPr>
          <w:p w:rsidR="00086E5E" w:rsidRDefault="00086E5E" w:rsidP="00086E5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86E5E" w:rsidTr="008770B6">
        <w:trPr>
          <w:trHeight w:val="559"/>
        </w:trPr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B6730E" w:rsidRDefault="00086E5E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Vessel/Flight No.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B6730E" w:rsidRDefault="00152ECA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Port of Loading</w:t>
            </w:r>
          </w:p>
        </w:tc>
        <w:tc>
          <w:tcPr>
            <w:tcW w:w="3983" w:type="dxa"/>
            <w:gridSpan w:val="3"/>
            <w:vMerge/>
            <w:tcBorders>
              <w:left w:val="single" w:sz="4" w:space="0" w:color="auto"/>
            </w:tcBorders>
          </w:tcPr>
          <w:p w:rsidR="00086E5E" w:rsidRDefault="00086E5E" w:rsidP="00086E5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86E5E" w:rsidTr="008770B6">
        <w:trPr>
          <w:trHeight w:val="565"/>
        </w:trPr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Default="00086E5E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Port of Discharge</w:t>
            </w:r>
          </w:p>
          <w:p w:rsidR="00B6730E" w:rsidRPr="00B6730E" w:rsidRDefault="00B6730E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B6730E" w:rsidRDefault="00152ECA" w:rsidP="00086E5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6730E">
              <w:rPr>
                <w:b/>
                <w:sz w:val="16"/>
                <w:szCs w:val="16"/>
              </w:rPr>
              <w:t>Final Destination</w:t>
            </w:r>
          </w:p>
        </w:tc>
        <w:tc>
          <w:tcPr>
            <w:tcW w:w="3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6E5E" w:rsidRDefault="00086E5E" w:rsidP="00086E5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86E5E" w:rsidTr="00086E5E">
        <w:trPr>
          <w:trHeight w:val="5585"/>
        </w:trPr>
        <w:tc>
          <w:tcPr>
            <w:tcW w:w="579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6E5E" w:rsidRPr="00B6730E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  <w:r w:rsidRPr="00152ECA">
              <w:rPr>
                <w:b/>
                <w:sz w:val="18"/>
                <w:szCs w:val="18"/>
              </w:rPr>
              <w:t xml:space="preserve">Marks &amp; </w:t>
            </w:r>
            <w:proofErr w:type="spellStart"/>
            <w:r w:rsidRPr="00152ECA">
              <w:rPr>
                <w:b/>
                <w:sz w:val="18"/>
                <w:szCs w:val="18"/>
              </w:rPr>
              <w:t>Nos</w:t>
            </w:r>
            <w:proofErr w:type="spellEnd"/>
            <w:r w:rsidRPr="00152ECA">
              <w:rPr>
                <w:b/>
                <w:sz w:val="18"/>
                <w:szCs w:val="18"/>
              </w:rPr>
              <w:t xml:space="preserve">/    </w:t>
            </w:r>
            <w:r w:rsidR="00B6730E">
              <w:rPr>
                <w:b/>
                <w:sz w:val="18"/>
                <w:szCs w:val="18"/>
              </w:rPr>
              <w:t xml:space="preserve">               </w:t>
            </w:r>
            <w:r w:rsidRPr="00152ECA">
              <w:rPr>
                <w:b/>
                <w:sz w:val="18"/>
                <w:szCs w:val="18"/>
              </w:rPr>
              <w:t xml:space="preserve"> </w:t>
            </w:r>
            <w:r w:rsidRPr="00B6730E">
              <w:rPr>
                <w:b/>
                <w:sz w:val="18"/>
                <w:szCs w:val="18"/>
              </w:rPr>
              <w:t>No. &amp; Kind of Pkgs.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B6730E">
              <w:rPr>
                <w:b/>
                <w:sz w:val="18"/>
                <w:szCs w:val="18"/>
              </w:rPr>
              <w:t>Description of Goods</w:t>
            </w:r>
          </w:p>
          <w:p w:rsidR="00152ECA" w:rsidRDefault="00152ECA" w:rsidP="00152ECA">
            <w:pPr>
              <w:ind w:left="0" w:firstLine="0"/>
              <w:rPr>
                <w:b/>
                <w:sz w:val="28"/>
                <w:szCs w:val="28"/>
              </w:rPr>
            </w:pPr>
            <w:r w:rsidRPr="00152ECA">
              <w:rPr>
                <w:b/>
                <w:sz w:val="18"/>
                <w:szCs w:val="18"/>
              </w:rPr>
              <w:t>Container No.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6E5E" w:rsidRPr="008770B6" w:rsidRDefault="00152ECA" w:rsidP="00086E5E">
            <w:pPr>
              <w:ind w:left="0" w:firstLine="0"/>
              <w:jc w:val="center"/>
              <w:rPr>
                <w:b/>
              </w:rPr>
            </w:pPr>
            <w:r w:rsidRPr="008770B6">
              <w:rPr>
                <w:b/>
              </w:rPr>
              <w:t>Quantity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E5E" w:rsidRPr="008770B6" w:rsidRDefault="00152ECA" w:rsidP="00086E5E">
            <w:pPr>
              <w:ind w:left="0" w:firstLine="0"/>
              <w:jc w:val="center"/>
              <w:rPr>
                <w:b/>
              </w:rPr>
            </w:pPr>
            <w:r w:rsidRPr="008770B6">
              <w:rPr>
                <w:b/>
              </w:rPr>
              <w:t>Value</w:t>
            </w:r>
          </w:p>
        </w:tc>
      </w:tr>
      <w:tr w:rsidR="00086E5E" w:rsidTr="00086E5E">
        <w:trPr>
          <w:trHeight w:val="1503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E" w:rsidRPr="00152ECA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  <w:r w:rsidRPr="00152ECA">
              <w:rPr>
                <w:b/>
                <w:sz w:val="20"/>
                <w:szCs w:val="20"/>
              </w:rPr>
              <w:t>Invoice no.</w:t>
            </w:r>
          </w:p>
          <w:p w:rsidR="00152ECA" w:rsidRPr="00152ECA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</w:p>
          <w:p w:rsidR="00152ECA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</w:p>
          <w:p w:rsidR="00152ECA" w:rsidRPr="00152ECA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  <w:r w:rsidRPr="00152EC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5E" w:rsidRPr="00B6730E" w:rsidRDefault="00B6730E" w:rsidP="00086E5E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B6730E">
              <w:rPr>
                <w:b/>
                <w:sz w:val="24"/>
                <w:szCs w:val="24"/>
                <w:u w:val="single"/>
              </w:rPr>
              <w:t>DECLARATION BY THE EXPORTER</w:t>
            </w:r>
          </w:p>
          <w:p w:rsidR="00152ECA" w:rsidRPr="00B6730E" w:rsidRDefault="00152ECA" w:rsidP="00152ECA">
            <w:pPr>
              <w:ind w:left="0" w:firstLine="0"/>
              <w:rPr>
                <w:b/>
                <w:sz w:val="20"/>
                <w:szCs w:val="20"/>
              </w:rPr>
            </w:pPr>
            <w:r w:rsidRPr="00B6730E">
              <w:rPr>
                <w:b/>
                <w:sz w:val="20"/>
                <w:szCs w:val="20"/>
              </w:rPr>
              <w:t>The Undersigned hereby declares that the goods were produced in India and they</w:t>
            </w:r>
            <w:r w:rsidR="00A675EA" w:rsidRPr="00B6730E">
              <w:rPr>
                <w:b/>
                <w:sz w:val="20"/>
                <w:szCs w:val="20"/>
              </w:rPr>
              <w:t xml:space="preserve"> comply with all the origin requirements for exports.</w:t>
            </w:r>
          </w:p>
          <w:p w:rsidR="00A675EA" w:rsidRDefault="00A675EA" w:rsidP="00152ECA">
            <w:pPr>
              <w:ind w:left="0" w:firstLine="0"/>
              <w:rPr>
                <w:b/>
                <w:sz w:val="20"/>
                <w:szCs w:val="20"/>
              </w:rPr>
            </w:pPr>
          </w:p>
          <w:p w:rsidR="00A675EA" w:rsidRDefault="00A675EA" w:rsidP="00152ECA">
            <w:pPr>
              <w:ind w:left="0" w:firstLine="0"/>
              <w:rPr>
                <w:b/>
                <w:sz w:val="20"/>
                <w:szCs w:val="20"/>
              </w:rPr>
            </w:pPr>
          </w:p>
          <w:p w:rsidR="00A675EA" w:rsidRPr="00152ECA" w:rsidRDefault="00A675EA" w:rsidP="00A675E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Signature of Exporter</w:t>
            </w:r>
          </w:p>
        </w:tc>
      </w:tr>
      <w:tr w:rsidR="00086E5E" w:rsidTr="00620050">
        <w:trPr>
          <w:trHeight w:val="1528"/>
        </w:trPr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086E5E" w:rsidRPr="00B6730E" w:rsidRDefault="00B6730E" w:rsidP="00086E5E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B6730E">
              <w:rPr>
                <w:b/>
                <w:sz w:val="24"/>
                <w:szCs w:val="24"/>
                <w:u w:val="single"/>
              </w:rPr>
              <w:t>CERTIFICATION</w:t>
            </w:r>
          </w:p>
          <w:p w:rsidR="00A675EA" w:rsidRPr="003A5C0C" w:rsidRDefault="00A675EA" w:rsidP="00A675EA">
            <w:pPr>
              <w:ind w:left="0" w:firstLine="0"/>
              <w:rPr>
                <w:b/>
                <w:sz w:val="20"/>
                <w:szCs w:val="20"/>
              </w:rPr>
            </w:pPr>
            <w:r w:rsidRPr="003A5C0C">
              <w:rPr>
                <w:b/>
                <w:sz w:val="20"/>
                <w:szCs w:val="20"/>
              </w:rPr>
              <w:t xml:space="preserve">It is hereby certified that </w:t>
            </w:r>
            <w:r w:rsidR="00265C28">
              <w:rPr>
                <w:b/>
                <w:sz w:val="20"/>
                <w:szCs w:val="20"/>
              </w:rPr>
              <w:t xml:space="preserve">the </w:t>
            </w:r>
            <w:r w:rsidRPr="003A5C0C">
              <w:rPr>
                <w:b/>
                <w:sz w:val="20"/>
                <w:szCs w:val="20"/>
              </w:rPr>
              <w:t xml:space="preserve">above declaration is made before me and to the best of our knowledge and belief the above mentioned goods are of Indian origin and manufacture. </w:t>
            </w:r>
          </w:p>
        </w:tc>
      </w:tr>
    </w:tbl>
    <w:p w:rsidR="00086E5E" w:rsidRPr="00086E5E" w:rsidRDefault="00086E5E" w:rsidP="00A675EA">
      <w:pPr>
        <w:jc w:val="center"/>
        <w:rPr>
          <w:b/>
          <w:sz w:val="28"/>
          <w:szCs w:val="28"/>
        </w:rPr>
      </w:pPr>
    </w:p>
    <w:sectPr w:rsidR="00086E5E" w:rsidRPr="00086E5E" w:rsidSect="00C37825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6E5E"/>
    <w:rsid w:val="000515D8"/>
    <w:rsid w:val="00086E5E"/>
    <w:rsid w:val="000F38BB"/>
    <w:rsid w:val="00152ECA"/>
    <w:rsid w:val="0021244A"/>
    <w:rsid w:val="00215676"/>
    <w:rsid w:val="00265C28"/>
    <w:rsid w:val="00381E25"/>
    <w:rsid w:val="003A5C0C"/>
    <w:rsid w:val="003A657D"/>
    <w:rsid w:val="003E662A"/>
    <w:rsid w:val="00620050"/>
    <w:rsid w:val="00712A8F"/>
    <w:rsid w:val="00725899"/>
    <w:rsid w:val="007A7171"/>
    <w:rsid w:val="007F45B9"/>
    <w:rsid w:val="008770B6"/>
    <w:rsid w:val="00984F1D"/>
    <w:rsid w:val="009D2FB1"/>
    <w:rsid w:val="00A50A4B"/>
    <w:rsid w:val="00A675EA"/>
    <w:rsid w:val="00A85853"/>
    <w:rsid w:val="00B6730E"/>
    <w:rsid w:val="00BC73A2"/>
    <w:rsid w:val="00C36A3C"/>
    <w:rsid w:val="00C37825"/>
    <w:rsid w:val="00C67094"/>
    <w:rsid w:val="00CD06A5"/>
    <w:rsid w:val="00D66007"/>
    <w:rsid w:val="00D72D67"/>
    <w:rsid w:val="00DF249F"/>
    <w:rsid w:val="00E03756"/>
    <w:rsid w:val="00E05FDB"/>
    <w:rsid w:val="00E60BF2"/>
    <w:rsid w:val="00EF5B1E"/>
    <w:rsid w:val="00F27DE8"/>
    <w:rsid w:val="00F5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upcc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3814-4F4D-4B92-913B-8D4A13B7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jain</dc:creator>
  <cp:lastModifiedBy>rk jain</cp:lastModifiedBy>
  <cp:revision>13</cp:revision>
  <cp:lastPrinted>2021-04-10T07:47:00Z</cp:lastPrinted>
  <dcterms:created xsi:type="dcterms:W3CDTF">2021-04-10T07:01:00Z</dcterms:created>
  <dcterms:modified xsi:type="dcterms:W3CDTF">2021-04-10T07:52:00Z</dcterms:modified>
</cp:coreProperties>
</file>